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E32" w14:textId="232FE993" w:rsidR="00477D58" w:rsidRDefault="00477D58" w:rsidP="00477D58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Name of the Bank,</w:t>
      </w:r>
      <w:r>
        <w:br/>
        <w:t>Address.</w:t>
      </w:r>
    </w:p>
    <w:p w14:paraId="1C475629" w14:textId="77777777" w:rsidR="00DB4328" w:rsidRDefault="00DB4328" w:rsidP="00DB4328">
      <w:pPr>
        <w:pStyle w:val="NormalWeb"/>
      </w:pPr>
      <w:r>
        <w:t>Sub: Joint account closure application.</w:t>
      </w:r>
    </w:p>
    <w:p w14:paraId="77C11338" w14:textId="77777777" w:rsidR="00DB4328" w:rsidRDefault="00DB4328" w:rsidP="00DB4328">
      <w:pPr>
        <w:pStyle w:val="NormalWeb"/>
      </w:pPr>
      <w:r>
        <w:t>Respected Sir/Madam,</w:t>
      </w:r>
    </w:p>
    <w:p w14:paraId="450B519E" w14:textId="77777777" w:rsidR="00DB4328" w:rsidRDefault="00DB4328" w:rsidP="00DB4328">
      <w:pPr>
        <w:pStyle w:val="NormalWeb"/>
        <w:spacing w:line="276" w:lineRule="auto"/>
      </w:pPr>
      <w:r>
        <w:t xml:space="preserve">We </w:t>
      </w:r>
      <w:r>
        <w:rPr>
          <w:rStyle w:val="Strong"/>
        </w:rPr>
        <w:t xml:space="preserve">[account holder 1] </w:t>
      </w:r>
      <w:r>
        <w:t xml:space="preserve">and </w:t>
      </w:r>
      <w:r>
        <w:rPr>
          <w:rStyle w:val="Strong"/>
        </w:rPr>
        <w:t xml:space="preserve">[account holder 2] </w:t>
      </w:r>
      <w:r>
        <w:t>are joint account holders of a/c no. XXXXXXXXX in your bank.</w:t>
      </w:r>
    </w:p>
    <w:p w14:paraId="5E46E10E" w14:textId="77777777" w:rsidR="00DB4328" w:rsidRDefault="00DB4328" w:rsidP="00DB4328">
      <w:pPr>
        <w:pStyle w:val="NormalWeb"/>
        <w:spacing w:line="276" w:lineRule="auto"/>
      </w:pPr>
      <w:r>
        <w:t>For personal reasons, we are closing our joint account. Please consider this letter as our mutual consent to close the account.</w:t>
      </w:r>
    </w:p>
    <w:p w14:paraId="6034BAF0" w14:textId="77777777" w:rsidR="00DB4328" w:rsidRDefault="00DB4328" w:rsidP="00DB4328">
      <w:pPr>
        <w:pStyle w:val="NormalWeb"/>
        <w:spacing w:line="276" w:lineRule="auto"/>
      </w:pPr>
      <w:r>
        <w:t>Hope you consider our request.</w:t>
      </w:r>
    </w:p>
    <w:p w14:paraId="61F475C2" w14:textId="77777777" w:rsidR="00DB4328" w:rsidRDefault="00DB4328" w:rsidP="00DB4328">
      <w:pPr>
        <w:pStyle w:val="NormalWeb"/>
      </w:pPr>
      <w:r>
        <w:t>Thanking you.</w:t>
      </w:r>
    </w:p>
    <w:p w14:paraId="7A5674E1" w14:textId="77777777" w:rsidR="00DB4328" w:rsidRDefault="00DB4328" w:rsidP="00DB4328">
      <w:pPr>
        <w:pStyle w:val="NormalWeb"/>
      </w:pPr>
      <w:r>
        <w:t>Sincerely,</w:t>
      </w:r>
    </w:p>
    <w:p w14:paraId="61CEE109" w14:textId="77777777" w:rsidR="00DB4328" w:rsidRDefault="00DB4328" w:rsidP="00DB4328">
      <w:pPr>
        <w:pStyle w:val="NormalWeb"/>
      </w:pPr>
      <w:r>
        <w:t>Joint account holder 1 </w:t>
      </w:r>
      <w:r>
        <w:br/>
        <w:t>(Name &amp; Signature).</w:t>
      </w:r>
    </w:p>
    <w:p w14:paraId="589BF581" w14:textId="77777777" w:rsidR="00DB4328" w:rsidRDefault="00DB4328" w:rsidP="00DB4328">
      <w:pPr>
        <w:pStyle w:val="NormalWeb"/>
      </w:pPr>
      <w:r>
        <w:t>Joint account holder 1 </w:t>
      </w:r>
      <w:r>
        <w:br/>
        <w:t>(Name &amp; Signature).</w:t>
      </w:r>
    </w:p>
    <w:p w14:paraId="2AF01E8C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8"/>
    <w:rsid w:val="00477D58"/>
    <w:rsid w:val="004E01CA"/>
    <w:rsid w:val="00555C23"/>
    <w:rsid w:val="00564EEB"/>
    <w:rsid w:val="00764E60"/>
    <w:rsid w:val="00AD1ACC"/>
    <w:rsid w:val="00DB4328"/>
    <w:rsid w:val="00E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1040"/>
  <w15:chartTrackingRefBased/>
  <w15:docId w15:val="{C9D3C081-F5B1-5249-BB08-54DA8C0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D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7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2022-07-13T14:02:00Z</dcterms:created>
  <dcterms:modified xsi:type="dcterms:W3CDTF">2022-07-13T14:02:00Z</dcterms:modified>
</cp:coreProperties>
</file>