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181F" w14:textId="5BA68F74" w:rsidR="00D036E8" w:rsidRDefault="00D036E8" w:rsidP="00D036E8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D036E8">
        <w:rPr>
          <w:rStyle w:val="Strong"/>
          <w:b w:val="0"/>
          <w:bCs w:val="0"/>
        </w:rPr>
        <w:t>Place:</w:t>
      </w:r>
      <w:r>
        <w:br/>
        <w:t>The Person's name/designation,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52F249A3" w14:textId="77777777" w:rsidR="00621BE7" w:rsidRDefault="00621BE7" w:rsidP="00621BE7">
      <w:pPr>
        <w:pStyle w:val="NormalWeb"/>
      </w:pPr>
      <w:r>
        <w:t>Sub: Release outstanding payment.</w:t>
      </w:r>
    </w:p>
    <w:p w14:paraId="33FFD545" w14:textId="77777777" w:rsidR="00621BE7" w:rsidRDefault="00621BE7" w:rsidP="00621BE7">
      <w:pPr>
        <w:pStyle w:val="NormalWeb"/>
      </w:pPr>
      <w:r>
        <w:t xml:space="preserve">Dear </w:t>
      </w:r>
      <w:r>
        <w:rPr>
          <w:rStyle w:val="Strong"/>
        </w:rPr>
        <w:t>[Client’s name],</w:t>
      </w:r>
    </w:p>
    <w:p w14:paraId="78A596D9" w14:textId="77777777" w:rsidR="00621BE7" w:rsidRDefault="00621BE7" w:rsidP="00621BE7">
      <w:pPr>
        <w:pStyle w:val="NormalWeb"/>
      </w:pPr>
      <w:r>
        <w:t xml:space="preserve">We regret to remind you repeatedly about the outstanding payment of </w:t>
      </w:r>
      <w:r>
        <w:rPr>
          <w:rStyle w:val="Strong"/>
        </w:rPr>
        <w:t>Rs 50000</w:t>
      </w:r>
      <w:r>
        <w:t xml:space="preserve"> towards </w:t>
      </w:r>
      <w:r>
        <w:rPr>
          <w:rStyle w:val="Strong"/>
        </w:rPr>
        <w:t>[reason].</w:t>
      </w:r>
      <w:r>
        <w:t xml:space="preserve"> You are not replying to our previous emails and calls.</w:t>
      </w:r>
    </w:p>
    <w:p w14:paraId="0398FA6C" w14:textId="77777777" w:rsidR="00621BE7" w:rsidRDefault="00621BE7" w:rsidP="00621BE7">
      <w:pPr>
        <w:pStyle w:val="NormalWeb"/>
      </w:pPr>
      <w:r>
        <w:t>Kindly consider this a matter of urgency. Under our terms of payment, any delay of more than 30 days may be subject to legal action.</w:t>
      </w:r>
    </w:p>
    <w:p w14:paraId="1ECBB0D1" w14:textId="77777777" w:rsidR="00621BE7" w:rsidRDefault="00621BE7" w:rsidP="00621BE7">
      <w:pPr>
        <w:pStyle w:val="NormalWeb"/>
      </w:pPr>
      <w:r>
        <w:t>We hope for your kind understanding in this matter. Therefore please settle the payment immediately.</w:t>
      </w:r>
    </w:p>
    <w:p w14:paraId="074B0285" w14:textId="77777777" w:rsidR="00621BE7" w:rsidRDefault="00621BE7" w:rsidP="00621BE7">
      <w:pPr>
        <w:pStyle w:val="NormalWeb"/>
      </w:pPr>
      <w:r>
        <w:t>Otherwise, we will proceed with legal action.</w:t>
      </w:r>
    </w:p>
    <w:p w14:paraId="63AC4B75" w14:textId="77777777" w:rsidR="00621BE7" w:rsidRDefault="00621BE7" w:rsidP="00621BE7">
      <w:pPr>
        <w:pStyle w:val="NormalWeb"/>
      </w:pPr>
      <w:r>
        <w:t>Thanking you.</w:t>
      </w:r>
    </w:p>
    <w:p w14:paraId="63D7A89C" w14:textId="77777777" w:rsidR="00621BE7" w:rsidRDefault="00621BE7" w:rsidP="00621BE7">
      <w:pPr>
        <w:pStyle w:val="NormalWeb"/>
      </w:pPr>
      <w:r>
        <w:t>Sincerely,</w:t>
      </w:r>
      <w:r>
        <w:br/>
        <w:t>Your name,</w:t>
      </w:r>
      <w:r>
        <w:br/>
        <w:t>Contact no.</w:t>
      </w:r>
    </w:p>
    <w:p w14:paraId="7D6E8421" w14:textId="77777777" w:rsidR="00D036E8" w:rsidRDefault="00D036E8"/>
    <w:sectPr w:rsidR="00D0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74F32"/>
    <w:multiLevelType w:val="multilevel"/>
    <w:tmpl w:val="0640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E13DC"/>
    <w:multiLevelType w:val="multilevel"/>
    <w:tmpl w:val="3FB4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015029">
    <w:abstractNumId w:val="1"/>
  </w:num>
  <w:num w:numId="2" w16cid:durableId="20067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E8"/>
    <w:rsid w:val="00595D94"/>
    <w:rsid w:val="00621BE7"/>
    <w:rsid w:val="00BE00D7"/>
    <w:rsid w:val="00D036E8"/>
    <w:rsid w:val="00FD659F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57646"/>
  <w15:chartTrackingRefBased/>
  <w15:docId w15:val="{582E210F-0AB0-5F40-AB99-DDC6602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6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3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2023-04-06T16:18:00Z</dcterms:created>
  <dcterms:modified xsi:type="dcterms:W3CDTF">2023-04-06T16:18:00Z</dcterms:modified>
</cp:coreProperties>
</file>